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21748" w14:textId="77777777" w:rsidR="00A03D4D" w:rsidRPr="00A03D4D" w:rsidRDefault="00A03D4D" w:rsidP="00A03D4D">
      <w:pPr>
        <w:jc w:val="center"/>
        <w:rPr>
          <w:rFonts w:ascii="Arial" w:hAnsi="Arial" w:cs="Arial"/>
          <w:b/>
          <w:sz w:val="28"/>
        </w:rPr>
      </w:pPr>
      <w:r w:rsidRPr="00A03D4D">
        <w:rPr>
          <w:rFonts w:ascii="Arial" w:hAnsi="Arial" w:cs="Arial"/>
          <w:b/>
          <w:sz w:val="28"/>
        </w:rPr>
        <w:t xml:space="preserve">SUTTON &amp; DISTRICT ATHLETIC CLUB </w:t>
      </w:r>
    </w:p>
    <w:p w14:paraId="0D73E466" w14:textId="7CCE4A8D" w:rsidR="00A03D4D" w:rsidRPr="00A03D4D" w:rsidRDefault="00946065" w:rsidP="00A03D4D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GUIDELINES FOR DEALING WITH INCIDENT / ACCIDENTS</w:t>
      </w:r>
    </w:p>
    <w:p w14:paraId="320DDC38" w14:textId="77777777" w:rsidR="00A03D4D" w:rsidRDefault="00A03D4D" w:rsidP="00A03D4D">
      <w:pPr>
        <w:rPr>
          <w:rFonts w:ascii="Arial" w:hAnsi="Arial" w:cs="Arial"/>
        </w:rPr>
      </w:pPr>
    </w:p>
    <w:p w14:paraId="2EE18179" w14:textId="77777777" w:rsidR="00946065" w:rsidRDefault="00946065" w:rsidP="00A03D4D">
      <w:pPr>
        <w:rPr>
          <w:rFonts w:ascii="Arial" w:hAnsi="Arial" w:cs="Arial"/>
        </w:rPr>
      </w:pPr>
    </w:p>
    <w:p w14:paraId="15454676" w14:textId="77777777" w:rsidR="00946065" w:rsidRPr="00A03D4D" w:rsidRDefault="00946065" w:rsidP="00A03D4D">
      <w:pPr>
        <w:rPr>
          <w:rFonts w:ascii="Arial" w:hAnsi="Arial" w:cs="Arial"/>
        </w:rPr>
      </w:pPr>
    </w:p>
    <w:p w14:paraId="795414CB" w14:textId="110EF065" w:rsidR="002E2B11" w:rsidRDefault="002E2B11" w:rsidP="00A03D4D">
      <w:pPr>
        <w:rPr>
          <w:rFonts w:ascii="Arial" w:hAnsi="Arial" w:cs="Arial"/>
        </w:rPr>
      </w:pPr>
    </w:p>
    <w:p w14:paraId="159E861A" w14:textId="31926EE2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Stay calm but act as swiftly and observe the situation.</w:t>
      </w:r>
    </w:p>
    <w:p w14:paraId="32DD8187" w14:textId="2F3C0FC4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Is there danger of further injuries?</w:t>
      </w:r>
    </w:p>
    <w:p w14:paraId="5A7AE629" w14:textId="4C4942BF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Listen to what the injured person is saying.</w:t>
      </w:r>
    </w:p>
    <w:p w14:paraId="2CF7AC27" w14:textId="32A3ADA4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Alert the first-aider who should take appropriate action for minor injuries.</w:t>
      </w:r>
    </w:p>
    <w:p w14:paraId="0303A7CD" w14:textId="24322434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In the event of an injury requiring specialist treatment, call the emergency services.</w:t>
      </w:r>
    </w:p>
    <w:p w14:paraId="7F34D9C0" w14:textId="4F7AECC2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Deal with the rest of the group and ensure that they are adequately supervised.</w:t>
      </w:r>
    </w:p>
    <w:p w14:paraId="6C7D0FB8" w14:textId="0B2C7EFF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Do not move someone with major injuries.</w:t>
      </w:r>
    </w:p>
    <w:p w14:paraId="692F3B34" w14:textId="68DA1FE7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Wait for the emergency medics.</w:t>
      </w:r>
    </w:p>
    <w:p w14:paraId="08732565" w14:textId="3FCF4268" w:rsid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Contact the injured person’s parent or carer.</w:t>
      </w:r>
    </w:p>
    <w:p w14:paraId="07FD6F39" w14:textId="45AB8511" w:rsidR="00946065" w:rsidRPr="00946065" w:rsidRDefault="00946065" w:rsidP="00946065">
      <w:pPr>
        <w:pStyle w:val="ListParagraph"/>
        <w:numPr>
          <w:ilvl w:val="0"/>
          <w:numId w:val="7"/>
        </w:numPr>
        <w:spacing w:line="720" w:lineRule="auto"/>
        <w:rPr>
          <w:rFonts w:ascii="Arial" w:hAnsi="Arial" w:cs="Arial"/>
        </w:rPr>
      </w:pPr>
      <w:r>
        <w:rPr>
          <w:rFonts w:ascii="Arial" w:hAnsi="Arial" w:cs="Arial"/>
        </w:rPr>
        <w:t>Complete an incident/accident report form.</w:t>
      </w:r>
    </w:p>
    <w:sectPr w:rsidR="00946065" w:rsidRPr="00946065" w:rsidSect="003031D1">
      <w:headerReference w:type="default" r:id="rId7"/>
      <w:footerReference w:type="default" r:id="rId8"/>
      <w:pgSz w:w="11906" w:h="16838"/>
      <w:pgMar w:top="1817" w:right="1134" w:bottom="1134" w:left="1134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3CFAA" w14:textId="77777777" w:rsidR="00126641" w:rsidRDefault="00126641">
      <w:r>
        <w:separator/>
      </w:r>
    </w:p>
  </w:endnote>
  <w:endnote w:type="continuationSeparator" w:id="0">
    <w:p w14:paraId="040D979F" w14:textId="77777777" w:rsidR="00126641" w:rsidRDefault="00126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3614B" w14:textId="77777777" w:rsidR="006377B2" w:rsidRPr="003031D1" w:rsidRDefault="006377B2" w:rsidP="003031D1">
    <w:pPr>
      <w:pStyle w:val="Footer"/>
      <w:rPr>
        <w:rFonts w:ascii="Arial" w:hAnsi="Arial" w:cs="Arial"/>
        <w:sz w:val="18"/>
        <w:szCs w:val="18"/>
      </w:rPr>
    </w:pPr>
  </w:p>
  <w:p w14:paraId="15184986" w14:textId="77777777" w:rsidR="006377B2" w:rsidRPr="004751C1" w:rsidRDefault="006377B2" w:rsidP="003031D1">
    <w:pPr>
      <w:pStyle w:val="Footer"/>
    </w:pPr>
  </w:p>
  <w:p w14:paraId="5FC953E6" w14:textId="77777777" w:rsidR="006377B2" w:rsidRDefault="006377B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54F6F" w14:textId="77777777" w:rsidR="00126641" w:rsidRDefault="00126641">
      <w:r>
        <w:separator/>
      </w:r>
    </w:p>
  </w:footnote>
  <w:footnote w:type="continuationSeparator" w:id="0">
    <w:p w14:paraId="6A68B37E" w14:textId="77777777" w:rsidR="00126641" w:rsidRDefault="00126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AD61A" w14:textId="77777777" w:rsidR="006377B2" w:rsidRDefault="006377B2">
    <w:pPr>
      <w:pStyle w:val="Header"/>
    </w:pPr>
    <w:r>
      <w:rPr>
        <w:noProof/>
        <w:lang w:val="en-GB" w:eastAsia="en-GB"/>
      </w:rPr>
      <w:drawing>
        <wp:anchor distT="57150" distB="57150" distL="57150" distR="57150" simplePos="0" relativeHeight="251659264" behindDoc="0" locked="0" layoutInCell="1" allowOverlap="1" wp14:anchorId="1A2F2FA2" wp14:editId="1F431B91">
          <wp:simplePos x="0" y="0"/>
          <wp:positionH relativeFrom="column">
            <wp:posOffset>-185420</wp:posOffset>
          </wp:positionH>
          <wp:positionV relativeFrom="line">
            <wp:posOffset>-309245</wp:posOffset>
          </wp:positionV>
          <wp:extent cx="965200" cy="946150"/>
          <wp:effectExtent l="0" t="0" r="6350" b="6350"/>
          <wp:wrapSquare wrapText="bothSides" distT="57150" distB="57150" distL="57150" distR="5715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5200" cy="9461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9199F"/>
    <w:multiLevelType w:val="hybridMultilevel"/>
    <w:tmpl w:val="50B80A52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15254F0E"/>
    <w:multiLevelType w:val="hybridMultilevel"/>
    <w:tmpl w:val="BB0C5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F7E2A"/>
    <w:multiLevelType w:val="hybridMultilevel"/>
    <w:tmpl w:val="793C7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A5EA4"/>
    <w:multiLevelType w:val="hybridMultilevel"/>
    <w:tmpl w:val="6E226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43156"/>
    <w:multiLevelType w:val="hybridMultilevel"/>
    <w:tmpl w:val="FA52B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76325B"/>
    <w:multiLevelType w:val="hybridMultilevel"/>
    <w:tmpl w:val="1D62B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B92A25"/>
    <w:multiLevelType w:val="hybridMultilevel"/>
    <w:tmpl w:val="030653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7810699">
    <w:abstractNumId w:val="4"/>
  </w:num>
  <w:num w:numId="2" w16cid:durableId="480267262">
    <w:abstractNumId w:val="1"/>
  </w:num>
  <w:num w:numId="3" w16cid:durableId="71516267">
    <w:abstractNumId w:val="0"/>
  </w:num>
  <w:num w:numId="4" w16cid:durableId="1297443624">
    <w:abstractNumId w:val="3"/>
  </w:num>
  <w:num w:numId="5" w16cid:durableId="514660984">
    <w:abstractNumId w:val="5"/>
  </w:num>
  <w:num w:numId="6" w16cid:durableId="324555547">
    <w:abstractNumId w:val="2"/>
  </w:num>
  <w:num w:numId="7" w16cid:durableId="10471474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B11"/>
    <w:rsid w:val="00071E8E"/>
    <w:rsid w:val="00077AE8"/>
    <w:rsid w:val="00093DFB"/>
    <w:rsid w:val="00122DCB"/>
    <w:rsid w:val="00126641"/>
    <w:rsid w:val="00132374"/>
    <w:rsid w:val="001476AB"/>
    <w:rsid w:val="002C6708"/>
    <w:rsid w:val="002E2B11"/>
    <w:rsid w:val="003031D1"/>
    <w:rsid w:val="00330B91"/>
    <w:rsid w:val="003531A0"/>
    <w:rsid w:val="00372C34"/>
    <w:rsid w:val="00400997"/>
    <w:rsid w:val="004343BE"/>
    <w:rsid w:val="0049364E"/>
    <w:rsid w:val="00560283"/>
    <w:rsid w:val="005B372B"/>
    <w:rsid w:val="005F1BD8"/>
    <w:rsid w:val="006377B2"/>
    <w:rsid w:val="006548FE"/>
    <w:rsid w:val="0069291D"/>
    <w:rsid w:val="00880946"/>
    <w:rsid w:val="008B1404"/>
    <w:rsid w:val="008F68E2"/>
    <w:rsid w:val="00946065"/>
    <w:rsid w:val="00A03D4D"/>
    <w:rsid w:val="00AA2455"/>
    <w:rsid w:val="00AF2278"/>
    <w:rsid w:val="00BE33CC"/>
    <w:rsid w:val="00C25329"/>
    <w:rsid w:val="00C8152E"/>
    <w:rsid w:val="00DE013D"/>
    <w:rsid w:val="00EA7EB5"/>
    <w:rsid w:val="00F7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3F9F0D"/>
  <w15:docId w15:val="{D2F0C7D7-5E75-46BE-A4A4-15DF6ED5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031D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1D1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031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1D1"/>
    <w:rPr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46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 Sophia</cp:lastModifiedBy>
  <cp:revision>2</cp:revision>
  <dcterms:created xsi:type="dcterms:W3CDTF">2025-12-08T14:31:00Z</dcterms:created>
  <dcterms:modified xsi:type="dcterms:W3CDTF">2025-12-08T14:31:00Z</dcterms:modified>
</cp:coreProperties>
</file>